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r w:rsidRPr="006F0201">
        <w:rPr>
          <w:rStyle w:val="c1"/>
          <w:rFonts w:ascii="Times New Roman" w:hAnsi="Times New Roman" w:cs="Times New Roman"/>
          <w:sz w:val="24"/>
          <w:szCs w:val="24"/>
        </w:rPr>
        <w:t xml:space="preserve">Конспект занятия по развитию речи 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Средняя группа 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Сказки дедушки Корнея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Бабина Елена Александровна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МАДОУ д/с №8 «Белочка» г Домодедово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воспитатель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Цель: В игровой форме вспомнить, повторить и закрепить содержание сказок К. И. Чуковского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 xml:space="preserve">Задачи: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Упражнять детей в произношении изолированного звука з,</w:t>
      </w:r>
      <w:r w:rsidRPr="006F020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Style w:val="c1"/>
          <w:rFonts w:ascii="Times New Roman" w:hAnsi="Times New Roman" w:cs="Times New Roman"/>
          <w:sz w:val="24"/>
          <w:szCs w:val="24"/>
        </w:rPr>
        <w:t>учить произносить звук з  твердо и мягко ,различать слова со звуком з 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Уточнять и расширять представления детей о посуде, материалах, из которых она сделана. Активизировать словарь детей: сито, корыто, кочерга, газели, ушат, стеклянная, фарфоровая, деревянная, металлическая.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Развивать речь, память, логическое мышление.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Способствовать формированию познавательного интереса к творчеству К. И. Чуковского.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Формировать умение определять литературное произведение по отрывкам из книг, предметам.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Развивать зрительное внимание, мышление через игру «Собери картинку».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Способствовать воспитанию устойчивого интереса к книге.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Воспитывать желание прочитывать отрывки из стихов.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Воспитывать умение слушать товарища, не перебивая, дослушивать вопросы до конца.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Вызывать у детей интерес к сказочному путешествию.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другу, чувство сопереживания, желание помочь другим.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Воспитывать усидчивость, умение сохранять внимание на протяжении всей организованной деятельности.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Предварительная работа: Чтение произведений К. И. Чуковского. Просмотр диафильмов, оформление библиотеки. Драматизация отрывков из сказок Чуковского.</w:t>
      </w:r>
    </w:p>
    <w:p w:rsidR="005F2D7A" w:rsidRPr="006F0201" w:rsidRDefault="005F2D7A" w:rsidP="005F2D7A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Оборудование: Мультимедиа, разрезные картинки</w:t>
      </w:r>
      <w:r w:rsidRPr="006F020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Style w:val="c1"/>
          <w:rFonts w:ascii="Times New Roman" w:hAnsi="Times New Roman" w:cs="Times New Roman"/>
          <w:sz w:val="24"/>
          <w:szCs w:val="24"/>
        </w:rPr>
        <w:t>(карточки с изображением различных видов посуды), предметы</w:t>
      </w:r>
      <w:r w:rsidRPr="006F020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Style w:val="c1"/>
          <w:rFonts w:ascii="Times New Roman" w:hAnsi="Times New Roman" w:cs="Times New Roman"/>
          <w:sz w:val="24"/>
          <w:szCs w:val="24"/>
        </w:rPr>
        <w:t>(деревянная ложка, стеклянный стакан),</w:t>
      </w:r>
      <w:r w:rsidRPr="006F020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Style w:val="c1"/>
          <w:rFonts w:ascii="Times New Roman" w:hAnsi="Times New Roman" w:cs="Times New Roman"/>
          <w:sz w:val="24"/>
          <w:szCs w:val="24"/>
        </w:rPr>
        <w:t>книга раскрасок Чуковского.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Style w:val="c1"/>
          <w:rFonts w:ascii="Times New Roman" w:hAnsi="Times New Roman" w:cs="Times New Roman"/>
          <w:sz w:val="24"/>
          <w:szCs w:val="24"/>
        </w:rPr>
        <w:t>Ход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lastRenderedPageBreak/>
        <w:t xml:space="preserve"> «Давайте любимые книжки откроем </w:t>
      </w:r>
      <w:r w:rsidRPr="006F0201">
        <w:rPr>
          <w:rFonts w:ascii="Times New Roman" w:hAnsi="Times New Roman" w:cs="Times New Roman"/>
          <w:sz w:val="24"/>
          <w:szCs w:val="24"/>
        </w:rPr>
        <w:br/>
        <w:t xml:space="preserve">И снова пойдем от страницы к странице. </w:t>
      </w:r>
      <w:r w:rsidRPr="006F0201">
        <w:rPr>
          <w:rFonts w:ascii="Times New Roman" w:hAnsi="Times New Roman" w:cs="Times New Roman"/>
          <w:sz w:val="24"/>
          <w:szCs w:val="24"/>
        </w:rPr>
        <w:br/>
        <w:t xml:space="preserve">Всегда ведь приятно с любимым героем </w:t>
      </w:r>
      <w:r w:rsidRPr="006F0201">
        <w:rPr>
          <w:rFonts w:ascii="Times New Roman" w:hAnsi="Times New Roman" w:cs="Times New Roman"/>
          <w:sz w:val="24"/>
          <w:szCs w:val="24"/>
        </w:rPr>
        <w:br/>
        <w:t>Опять повстречаться, сильней подружиться.»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Ребята, а вы любите читать книжки, слушать сказки? (Да). Сегодня мы к нам пригласили гостей, потому что они тоже очень любят читать книги. К нам пришли гости и они тоже любят читать книги! Давайте с ними поздороваемся! (Здравствуйте!)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Ребята, вас и наших гостей я приглашаю в путешествие по сказкам одного очень известного детского писателя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1</w:t>
      </w:r>
      <w:r w:rsidRPr="006F0201">
        <w:rPr>
          <w:rFonts w:ascii="Times New Roman" w:hAnsi="Times New Roman" w:cs="Times New Roman"/>
          <w:sz w:val="24"/>
          <w:szCs w:val="24"/>
        </w:rPr>
        <w:t>. Кто узнал его? (Корней Иванович Чуковский)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Молодцы! Сейчас я проверю, действительно ли, вы знаете сказки этого писателя? Я прочитаю отрывок, а вы мне должны сказать из какой он сказки.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 2</w:t>
      </w:r>
      <w:r w:rsidRPr="006F0201">
        <w:rPr>
          <w:rFonts w:ascii="Times New Roman" w:hAnsi="Times New Roman" w:cs="Times New Roman"/>
          <w:sz w:val="24"/>
          <w:szCs w:val="24"/>
        </w:rPr>
        <w:t xml:space="preserve"> - ответы детей. Сейчас проверим –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5F2D7A" w:rsidRPr="006F0201" w:rsidRDefault="005F2D7A" w:rsidP="005F2D7A">
      <w:pPr>
        <w:rPr>
          <w:rFonts w:ascii="Times New Roman" w:hAnsi="Times New Roman" w:cs="Times New Roman"/>
          <w:b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 4</w:t>
      </w:r>
      <w:r w:rsidRPr="006F0201">
        <w:rPr>
          <w:rFonts w:ascii="Times New Roman" w:hAnsi="Times New Roman" w:cs="Times New Roman"/>
          <w:sz w:val="24"/>
          <w:szCs w:val="24"/>
        </w:rPr>
        <w:t xml:space="preserve"> –ответы детей. Проверим-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слайд5</w:t>
      </w:r>
    </w:p>
    <w:p w:rsidR="005F2D7A" w:rsidRPr="006F0201" w:rsidRDefault="005F2D7A" w:rsidP="005F2D7A">
      <w:pPr>
        <w:rPr>
          <w:rFonts w:ascii="Times New Roman" w:hAnsi="Times New Roman" w:cs="Times New Roman"/>
          <w:b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Слайд6</w:t>
      </w:r>
      <w:r w:rsidRPr="006F0201">
        <w:rPr>
          <w:rFonts w:ascii="Times New Roman" w:hAnsi="Times New Roman" w:cs="Times New Roman"/>
          <w:sz w:val="24"/>
          <w:szCs w:val="24"/>
        </w:rPr>
        <w:t xml:space="preserve"> -ответы детей. Открываем –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 8-</w:t>
      </w:r>
      <w:r w:rsidRPr="006F0201">
        <w:rPr>
          <w:rFonts w:ascii="Times New Roman" w:hAnsi="Times New Roman" w:cs="Times New Roman"/>
          <w:sz w:val="24"/>
          <w:szCs w:val="24"/>
        </w:rPr>
        <w:t xml:space="preserve"> ответы детей. Сейчас проверим –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 10</w:t>
      </w:r>
      <w:r w:rsidRPr="006F0201">
        <w:rPr>
          <w:rFonts w:ascii="Times New Roman" w:hAnsi="Times New Roman" w:cs="Times New Roman"/>
          <w:sz w:val="24"/>
          <w:szCs w:val="24"/>
        </w:rPr>
        <w:t xml:space="preserve">- ответы детей. Проверим –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b/>
          <w:sz w:val="24"/>
          <w:szCs w:val="24"/>
        </w:rPr>
        <w:t>11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Молодцы все сказки отгадали! Эти добрые интересные, весёлые произведения написал Корней Иванович Чуковский-очень известный детский писатель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12</w:t>
      </w:r>
      <w:r w:rsidRPr="006F0201">
        <w:rPr>
          <w:rFonts w:ascii="Times New Roman" w:hAnsi="Times New Roman" w:cs="Times New Roman"/>
          <w:sz w:val="24"/>
          <w:szCs w:val="24"/>
        </w:rPr>
        <w:t>. Почему я сказала детский? (Потому что он писал для детей).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Ребята, а вы помните, кто спас Муху Цокотуху от погибели? (Комарик</w:t>
      </w:r>
      <w:r w:rsidRPr="006F0201">
        <w:rPr>
          <w:rFonts w:ascii="Times New Roman" w:hAnsi="Times New Roman" w:cs="Times New Roman"/>
          <w:b/>
          <w:sz w:val="24"/>
          <w:szCs w:val="24"/>
        </w:rPr>
        <w:t>) Слайд 13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А какую песенку поет комар? (з-з-з-). Комарик летит далеко, и песенка его звучит тихо- тихо/ еле слышно. Давайте, её пропоем (дети поют песенку тихо). Комарик подлетает ближе, и его песенка звучит громче (дети поют песенку громче), и вот комарик подлетел совсем близко и запел громкую песенку (дети поют песенку громко. Молодцы, у нас получился настоящий комариный хор, и я вам предлагаю исполнить сложные комариные песенки. Послушайте их: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Зя-зя-зя , за-за-за – прилетела стрекоза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Зю-зю-зю , зу-зу-зу- мы увидели козу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Давайте вместе хором пропоем эти песенки. (Дети пропевают песенки)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Ребята, давайте споем ещё раз тихую песенку комарика. Какой звук вы слышите? (з). Я вам прочитаю строчку из сказки Корнея Чуковского. Слушайте: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А недавно две газели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 позвонили и запели.</w:t>
      </w:r>
    </w:p>
    <w:p w:rsidR="005F2D7A" w:rsidRPr="006F0201" w:rsidRDefault="005F2D7A" w:rsidP="005F2D7A">
      <w:pPr>
        <w:rPr>
          <w:rFonts w:ascii="Times New Roman" w:hAnsi="Times New Roman" w:cs="Times New Roman"/>
          <w:b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Из какой сказки эти строки? (Телефон)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Я прочитаю ещё раз эти строки /фразу, а вы должны услышать слова со звуком з и хлопнуть в ладоши. Договорились! (Повторяю фразу дети хлопают в ладоши)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lastRenderedPageBreak/>
        <w:t>Ребята, а кто такие газели? (Если дети затрудняются подсказываю –козочки, которые живут в жарких странах.)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Ребятки, помните из какой сказки эти строки:</w:t>
      </w:r>
    </w:p>
    <w:p w:rsidR="005F2D7A" w:rsidRPr="006F0201" w:rsidRDefault="005F2D7A" w:rsidP="005F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Замяукали котята:</w:t>
      </w:r>
      <w:r w:rsidRPr="006F0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«Надоело нам мяукать!</w:t>
      </w:r>
      <w:r w:rsidRPr="006F0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хотим, как поросята,</w:t>
      </w:r>
      <w:r w:rsidRPr="006F0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Хрюкать!»</w:t>
      </w:r>
    </w:p>
    <w:p w:rsidR="005F2D7A" w:rsidRPr="006F0201" w:rsidRDefault="005F2D7A" w:rsidP="005F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ними и утята:</w:t>
      </w:r>
      <w:r w:rsidRPr="006F0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желаем больше крякать!</w:t>
      </w:r>
      <w:r w:rsidRPr="006F0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хотим, как лягушата,</w:t>
      </w:r>
      <w:r w:rsidRPr="006F0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Квакать!»</w:t>
      </w:r>
    </w:p>
    <w:p w:rsidR="005F2D7A" w:rsidRPr="006F0201" w:rsidRDefault="005F2D7A" w:rsidP="005F2D7A">
      <w:pPr>
        <w:rPr>
          <w:rFonts w:ascii="Times New Roman" w:hAnsi="Times New Roman" w:cs="Times New Roman"/>
          <w:b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(Ответы детей –путаница) </w:t>
      </w:r>
      <w:r w:rsidRPr="006F0201">
        <w:rPr>
          <w:rFonts w:ascii="Times New Roman" w:hAnsi="Times New Roman" w:cs="Times New Roman"/>
          <w:b/>
          <w:sz w:val="24"/>
          <w:szCs w:val="24"/>
        </w:rPr>
        <w:t xml:space="preserve">Слайд 15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Сейчас проверю какие вы у меня внимательные! Будем играть в «Путаницу». Я буду говорить фразу,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sz w:val="24"/>
          <w:szCs w:val="24"/>
        </w:rPr>
        <w:t>если это правильно –вы хлопаете в ладоши,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sz w:val="24"/>
          <w:szCs w:val="24"/>
        </w:rPr>
        <w:t>если это неправильно –вы топаете.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Утята заквакали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Котята замяукали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Собаки закрякали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Птички зачирикали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Курочки закрякали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Лягушки заквакали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Молодцы! Все справились не удалось мне вас запутать! Тогда для вас будет задание посложнее! И называется оно «Скажи наоборот»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 16</w:t>
      </w:r>
      <w:r w:rsidRPr="006F0201">
        <w:rPr>
          <w:rFonts w:ascii="Times New Roman" w:hAnsi="Times New Roman" w:cs="Times New Roman"/>
          <w:sz w:val="24"/>
          <w:szCs w:val="24"/>
        </w:rPr>
        <w:t xml:space="preserve"> Бармалей злой- Айболит … (дети- добрый)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 xml:space="preserve">Слайд17 </w:t>
      </w:r>
      <w:r w:rsidRPr="006F0201">
        <w:rPr>
          <w:rFonts w:ascii="Times New Roman" w:hAnsi="Times New Roman" w:cs="Times New Roman"/>
          <w:sz w:val="24"/>
          <w:szCs w:val="24"/>
        </w:rPr>
        <w:t>Бегемот большой- Комарик… (дети –маленький)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 18</w:t>
      </w:r>
      <w:r w:rsidRPr="006F0201">
        <w:rPr>
          <w:rFonts w:ascii="Times New Roman" w:hAnsi="Times New Roman" w:cs="Times New Roman"/>
          <w:sz w:val="24"/>
          <w:szCs w:val="24"/>
        </w:rPr>
        <w:t xml:space="preserve"> Медведь грустный- Медведь…  (дети- радостный)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 19</w:t>
      </w:r>
      <w:r w:rsidRPr="006F0201">
        <w:rPr>
          <w:rFonts w:ascii="Times New Roman" w:hAnsi="Times New Roman" w:cs="Times New Roman"/>
          <w:sz w:val="24"/>
          <w:szCs w:val="24"/>
        </w:rPr>
        <w:t xml:space="preserve"> Паук плохой- Комарик… (дети-хороший)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b/>
          <w:sz w:val="24"/>
          <w:szCs w:val="24"/>
        </w:rPr>
        <w:t>Слайд 20</w:t>
      </w:r>
      <w:r w:rsidRPr="006F0201">
        <w:rPr>
          <w:rFonts w:ascii="Times New Roman" w:hAnsi="Times New Roman" w:cs="Times New Roman"/>
          <w:sz w:val="24"/>
          <w:szCs w:val="24"/>
        </w:rPr>
        <w:t xml:space="preserve"> Мальчик грязный- Федора… (дети –чистая)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21</w:t>
      </w:r>
      <w:r w:rsidRPr="006F0201">
        <w:rPr>
          <w:rFonts w:ascii="Times New Roman" w:hAnsi="Times New Roman" w:cs="Times New Roman"/>
          <w:sz w:val="24"/>
          <w:szCs w:val="24"/>
        </w:rPr>
        <w:t>. Вы узнали эту сказку? (Федорино горе)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Да, это сказка К. И. Чуковского «Федорино горе».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-Что же случилось с посудой? Почему она убежала?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(Потому что бабушка Федора не мыла ее. Била её)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Бабушка Федора огорчилась, что от нее ушла посуда. Она хочет ее вернуть, но не знает как</w:t>
      </w:r>
      <w:r w:rsidRPr="006F0201">
        <w:rPr>
          <w:rFonts w:ascii="Times New Roman" w:hAnsi="Times New Roman" w:cs="Times New Roman"/>
          <w:sz w:val="24"/>
          <w:szCs w:val="24"/>
        </w:rPr>
        <w:t>.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Давайте мы с вами поможем Федоре Соберем посуду. Подойдите к столам и встаньте напротив тарелочки. Вам нужно будет собрать картинку. Раз, два, три -картинку собери!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lastRenderedPageBreak/>
        <w:t xml:space="preserve">Все собрали? Даня, что у тебя получилось? (Чашка)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Саша, что у тебя получилось? (Кастрюля)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 Арина, что у тебя получилось? (Чайник)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 Ребята, у нас получились/мы собрали чайники, чашки, кастрюли, сковородки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sz w:val="24"/>
          <w:szCs w:val="24"/>
        </w:rPr>
        <w:t xml:space="preserve"> ,стаканы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sz w:val="24"/>
          <w:szCs w:val="24"/>
        </w:rPr>
        <w:t>, тарелки  чайник, чашка, сковорода, ложки , кастрюли. Как одним словом можно эти предметы назвать? (Посуда)Умницы!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 Стакан сделан из стекла –значит он стеклянный, кастрюля сделана из металла –она…(металлическая), ложка сделана из дерева она…(деревянная), блюдце сделано из пластмассы-</w:t>
      </w:r>
      <w:r w:rsidRPr="006F0201">
        <w:rPr>
          <w:rFonts w:ascii="Times New Roman" w:hAnsi="Times New Roman" w:cs="Times New Roman"/>
          <w:sz w:val="24"/>
          <w:szCs w:val="24"/>
        </w:rPr>
        <w:t xml:space="preserve">  </w:t>
      </w:r>
      <w:r w:rsidRPr="006F0201">
        <w:rPr>
          <w:rFonts w:ascii="Times New Roman" w:hAnsi="Times New Roman" w:cs="Times New Roman"/>
          <w:sz w:val="24"/>
          <w:szCs w:val="24"/>
        </w:rPr>
        <w:t>оно.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sz w:val="24"/>
          <w:szCs w:val="24"/>
        </w:rPr>
        <w:t>(пластмассовое)Молодцы! (Показываю детям предметы)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Проходите на свои места.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Ребята, от Федоры убежали не только чашки, ложки, кастрюли, но ещё и ушат.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22</w:t>
      </w:r>
      <w:r w:rsidRPr="006F020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Кто знает что это? (Деревянный таз для воды с двумя ручками. эти ручки очень похожи на ушки,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sz w:val="24"/>
          <w:szCs w:val="24"/>
        </w:rPr>
        <w:t>поэтому и назвали этот таз ушат)?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От Федоры убежала кадушка </w:t>
      </w:r>
      <w:r w:rsidRPr="006F0201">
        <w:rPr>
          <w:rFonts w:ascii="Times New Roman" w:hAnsi="Times New Roman" w:cs="Times New Roman"/>
          <w:sz w:val="24"/>
          <w:szCs w:val="24"/>
        </w:rPr>
        <w:t>-</w:t>
      </w:r>
      <w:r w:rsidRPr="006F0201">
        <w:rPr>
          <w:rFonts w:ascii="Times New Roman" w:hAnsi="Times New Roman" w:cs="Times New Roman"/>
          <w:sz w:val="24"/>
          <w:szCs w:val="24"/>
        </w:rPr>
        <w:t xml:space="preserve"> деревянная бочка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-Кочерга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24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Сито </w:t>
      </w:r>
      <w:r w:rsidRPr="006F0201">
        <w:rPr>
          <w:rFonts w:ascii="Times New Roman" w:hAnsi="Times New Roman" w:cs="Times New Roman"/>
          <w:sz w:val="24"/>
          <w:szCs w:val="24"/>
        </w:rPr>
        <w:t xml:space="preserve">- </w:t>
      </w:r>
      <w:r w:rsidRPr="006F0201">
        <w:rPr>
          <w:rFonts w:ascii="Times New Roman" w:hAnsi="Times New Roman" w:cs="Times New Roman"/>
          <w:sz w:val="24"/>
          <w:szCs w:val="24"/>
        </w:rPr>
        <w:t>это обруч с натянутой сеточкой,</w:t>
      </w:r>
      <w:r w:rsidRPr="006F0201">
        <w:rPr>
          <w:rFonts w:ascii="Times New Roman" w:hAnsi="Times New Roman" w:cs="Times New Roman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sz w:val="24"/>
          <w:szCs w:val="24"/>
        </w:rPr>
        <w:t>например</w:t>
      </w:r>
      <w:r w:rsidRPr="006F0201">
        <w:rPr>
          <w:rFonts w:ascii="Times New Roman" w:hAnsi="Times New Roman" w:cs="Times New Roman"/>
          <w:sz w:val="24"/>
          <w:szCs w:val="24"/>
        </w:rPr>
        <w:t>,</w:t>
      </w:r>
      <w:r w:rsidRPr="006F0201">
        <w:rPr>
          <w:rFonts w:ascii="Times New Roman" w:hAnsi="Times New Roman" w:cs="Times New Roman"/>
          <w:sz w:val="24"/>
          <w:szCs w:val="24"/>
        </w:rPr>
        <w:t xml:space="preserve"> чтобы муку просеевать </w:t>
      </w:r>
      <w:r w:rsidRPr="006F0201">
        <w:rPr>
          <w:rFonts w:ascii="Times New Roman" w:hAnsi="Times New Roman" w:cs="Times New Roman"/>
          <w:b/>
          <w:sz w:val="24"/>
          <w:szCs w:val="24"/>
        </w:rPr>
        <w:t>Слайд 25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Видите, сколько новых слов мы запомнили /необычных узнали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>Молодцы, вам понравилось путешествовать по сказкам Корнея Чуковского? А что вам больше понравилось/запомнилось? (спрашиваю у нескольких детей). Вы большие умницы! Знаете много сказок дедушки Корнея.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  <w:r w:rsidRPr="006F0201">
        <w:rPr>
          <w:rFonts w:ascii="Times New Roman" w:hAnsi="Times New Roman" w:cs="Times New Roman"/>
          <w:sz w:val="24"/>
          <w:szCs w:val="24"/>
        </w:rPr>
        <w:t xml:space="preserve">У меня для вас есть книга, но она необычная, а с секретом. В ней рисунки из сказок Корней Ивановича Чуковского, только они не красочные. Каждый из вас выберет себе понравившуюся картинку и разукрасит её. Может быть, и наши гости нам помогут. У нас получится яркая, красочная книга с любимыми сказками. Мы её подарим ребятам из младшей группы, чтобы они тоже читали и знали сказки Чуковского. </w:t>
      </w: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</w:p>
    <w:p w:rsidR="005F2D7A" w:rsidRPr="006F0201" w:rsidRDefault="005F2D7A" w:rsidP="005F2D7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641F3" w:rsidRPr="006F0201" w:rsidRDefault="000641F3">
      <w:pPr>
        <w:rPr>
          <w:rFonts w:ascii="Times New Roman" w:hAnsi="Times New Roman" w:cs="Times New Roman"/>
          <w:sz w:val="24"/>
          <w:szCs w:val="24"/>
        </w:rPr>
      </w:pPr>
    </w:p>
    <w:sectPr w:rsidR="000641F3" w:rsidRPr="006F0201" w:rsidSect="006F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3"/>
    <w:rsid w:val="000641F3"/>
    <w:rsid w:val="005F2D7A"/>
    <w:rsid w:val="006F0201"/>
    <w:rsid w:val="00E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A858"/>
  <w15:chartTrackingRefBased/>
  <w15:docId w15:val="{40136B32-10BC-4B66-ACBA-8B97021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F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2019-10-17T17:08:00Z</dcterms:created>
  <dcterms:modified xsi:type="dcterms:W3CDTF">2019-10-17T17:34:00Z</dcterms:modified>
</cp:coreProperties>
</file>