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DE4321">
        <w:rPr>
          <w:rStyle w:val="a4"/>
          <w:sz w:val="28"/>
          <w:szCs w:val="28"/>
          <w:bdr w:val="none" w:sz="0" w:space="0" w:color="auto" w:frame="1"/>
        </w:rPr>
        <w:t>Краткосрочный проект во второй младшей группе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DE4321">
        <w:rPr>
          <w:rStyle w:val="a4"/>
          <w:sz w:val="28"/>
          <w:szCs w:val="28"/>
          <w:bdr w:val="none" w:sz="0" w:space="0" w:color="auto" w:frame="1"/>
        </w:rPr>
        <w:t>«Светлый праздник Пасха»</w:t>
      </w:r>
      <w:r w:rsidR="00BB6331">
        <w:rPr>
          <w:rStyle w:val="a4"/>
          <w:sz w:val="28"/>
          <w:szCs w:val="28"/>
          <w:bdr w:val="none" w:sz="0" w:space="0" w:color="auto" w:frame="1"/>
        </w:rPr>
        <w:t xml:space="preserve"> с 13.04. по 19.04.2020год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  <w:r w:rsidRPr="00DE4321">
        <w:rPr>
          <w:rStyle w:val="a4"/>
          <w:sz w:val="28"/>
          <w:szCs w:val="28"/>
          <w:bdr w:val="none" w:sz="0" w:space="0" w:color="auto" w:frame="1"/>
        </w:rPr>
        <w:t xml:space="preserve">Тип проекта: </w:t>
      </w:r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>краткосрочный, познавательно – творческий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DE4321">
        <w:rPr>
          <w:rStyle w:val="a4"/>
          <w:sz w:val="28"/>
          <w:szCs w:val="28"/>
          <w:bdr w:val="none" w:sz="0" w:space="0" w:color="auto" w:frame="1"/>
        </w:rPr>
        <w:t>Участники проекта</w:t>
      </w:r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>: дети второй младшей группы, родители, воспитатели.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  <w:r w:rsidRPr="00DE4321">
        <w:rPr>
          <w:rStyle w:val="a4"/>
          <w:sz w:val="28"/>
          <w:szCs w:val="28"/>
          <w:bdr w:val="none" w:sz="0" w:space="0" w:color="auto" w:frame="1"/>
        </w:rPr>
        <w:t>Цель проекта: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>Приобщение дошкольников к национальной культуре посредством формирования интереса к традициям празднования христианского праздника «Пасха. Светлое Христово Воскресенье».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>Возрождение традиций народной культуры в семье.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  <w:r w:rsidRPr="00DE4321">
        <w:rPr>
          <w:rStyle w:val="a4"/>
          <w:sz w:val="28"/>
          <w:szCs w:val="28"/>
          <w:bdr w:val="none" w:sz="0" w:space="0" w:color="auto" w:frame="1"/>
        </w:rPr>
        <w:t>Задачи проекта: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>-Создание условий для формирования интереса к обычаям, традициям празднования Пасхи. К русской национальной культуре</w:t>
      </w:r>
      <w:proofErr w:type="gramStart"/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 xml:space="preserve"> ,</w:t>
      </w:r>
      <w:proofErr w:type="gramEnd"/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>через ознакомление с традициями, обычаями, фольклором.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 xml:space="preserve">- Познакомить с произведениями искусства </w:t>
      </w:r>
      <w:proofErr w:type="gramStart"/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>посвящённым</w:t>
      </w:r>
      <w:proofErr w:type="gramEnd"/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 xml:space="preserve"> празднику Пасха, с народными играми, традиционно проводимыми в период празднования Пасхи.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>- Вызвать интерес к народным играм, фольклору, побуждать детей использовать их в самостоятельной деятельности.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DE4321">
        <w:rPr>
          <w:rStyle w:val="a4"/>
          <w:sz w:val="28"/>
          <w:szCs w:val="28"/>
          <w:bdr w:val="none" w:sz="0" w:space="0" w:color="auto" w:frame="1"/>
        </w:rPr>
        <w:t>Актуальность темы:</w:t>
      </w:r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 xml:space="preserve"> Праздник «Пасха»- это давно сложившаяся традиция среди русского народа. Изучение традиций русского народа в дошкольных учреждениях актуально в наше время. Ведь это, прежде всего, приобщение детей к духовной культуре и традициям народа.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>Поэтому возникла идея создания проекта. Объяснять суть праздника, легко, играя с детьми, и рассказать некоторые традиции празднования праздника «Пасха».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DE4321">
        <w:rPr>
          <w:rStyle w:val="a4"/>
          <w:sz w:val="28"/>
          <w:szCs w:val="28"/>
          <w:bdr w:val="none" w:sz="0" w:space="0" w:color="auto" w:frame="1"/>
        </w:rPr>
        <w:t>Проблема:</w:t>
      </w:r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 xml:space="preserve"> Малое представление детей о русских традициях и праздниках, их особенностях подготовки и проведения.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  <w:r w:rsidRPr="00DE4321">
        <w:rPr>
          <w:rStyle w:val="a4"/>
          <w:sz w:val="28"/>
          <w:szCs w:val="28"/>
          <w:bdr w:val="none" w:sz="0" w:space="0" w:color="auto" w:frame="1"/>
        </w:rPr>
        <w:t>Ожидаемые результаты:</w:t>
      </w:r>
    </w:p>
    <w:p w:rsidR="00DE4321" w:rsidRPr="00DE4321" w:rsidRDefault="00DE4321" w:rsidP="00DE43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>Повышение интереса детей к основам духовно – нравственных традиций.</w:t>
      </w:r>
    </w:p>
    <w:p w:rsidR="00DE4321" w:rsidRPr="00DE4321" w:rsidRDefault="00DE4321" w:rsidP="00DE43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>Возрождение традиций семейного изготовления подарков.</w:t>
      </w:r>
    </w:p>
    <w:p w:rsidR="00DE4321" w:rsidRPr="00DE4321" w:rsidRDefault="00DE4321" w:rsidP="00DE43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>Укрепление заинтересованности родителей в сотрудничестве с детским садом. Объединение усилий педагогов и родителей при организации работы по приобщению детей к русской национальной культуре.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DE4321">
        <w:rPr>
          <w:rStyle w:val="a4"/>
          <w:sz w:val="28"/>
          <w:szCs w:val="28"/>
          <w:bdr w:val="none" w:sz="0" w:space="0" w:color="auto" w:frame="1"/>
        </w:rPr>
        <w:t>Форма проведения:</w:t>
      </w:r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 xml:space="preserve"> игровая деятельность, беседы, чтение художественной литературы, продуктивная деятельность, творческая деятельность.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DE4321">
        <w:rPr>
          <w:rStyle w:val="a4"/>
          <w:sz w:val="28"/>
          <w:szCs w:val="28"/>
          <w:bdr w:val="none" w:sz="0" w:space="0" w:color="auto" w:frame="1"/>
        </w:rPr>
        <w:t>Реализация проекта: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sz w:val="28"/>
          <w:szCs w:val="28"/>
          <w:bdr w:val="none" w:sz="0" w:space="0" w:color="auto" w:frame="1"/>
        </w:rPr>
      </w:pPr>
      <w:r w:rsidRPr="00DE4321">
        <w:rPr>
          <w:rStyle w:val="a4"/>
          <w:sz w:val="28"/>
          <w:szCs w:val="28"/>
          <w:bdr w:val="none" w:sz="0" w:space="0" w:color="auto" w:frame="1"/>
        </w:rPr>
        <w:t>1этап. Подготовительный.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>Обоснование актуальности темы. Определение цели и задач проекта. Обсуждение с родителями детей вопросов, связанных с проведением проекта.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sz w:val="28"/>
          <w:szCs w:val="28"/>
          <w:bdr w:val="none" w:sz="0" w:space="0" w:color="auto" w:frame="1"/>
        </w:rPr>
      </w:pPr>
      <w:r w:rsidRPr="00DE4321">
        <w:rPr>
          <w:rStyle w:val="a4"/>
          <w:sz w:val="28"/>
          <w:szCs w:val="28"/>
          <w:bdr w:val="none" w:sz="0" w:space="0" w:color="auto" w:frame="1"/>
        </w:rPr>
        <w:t>2 этап. Основной.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DE4321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>1.Беседы на тему: «Что такое Пасха?» «Почему мы красим яйца на Пасху?»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>2. Исследование  «Яйцо варёное и сырое».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>3.Игра малой подвижности «Вышла курочка гулять».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>4.Дидактические игры «Собери картинку» (Пасхальные сюжеты).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>5. Игра драматизация по сказке «Курочка Ряба».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>6. Чтение стихов о празднике Пасха.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>7. Роспись пасхального яйца.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>8.Продуктивная деятельность рисование «Цыплёнок»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>8.Привлечение родителей к конкурсу – выставка «Пасха».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sz w:val="28"/>
          <w:szCs w:val="28"/>
          <w:bdr w:val="none" w:sz="0" w:space="0" w:color="auto" w:frame="1"/>
        </w:rPr>
      </w:pPr>
      <w:r w:rsidRPr="00DE4321">
        <w:rPr>
          <w:rStyle w:val="a4"/>
          <w:sz w:val="28"/>
          <w:szCs w:val="28"/>
          <w:bdr w:val="none" w:sz="0" w:space="0" w:color="auto" w:frame="1"/>
        </w:rPr>
        <w:t>3 этап. Заключительный.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>Выставка – онлайн  совместного творчества детей и родителей «Пасха».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sz w:val="28"/>
          <w:szCs w:val="28"/>
          <w:bdr w:val="none" w:sz="0" w:space="0" w:color="auto" w:frame="1"/>
        </w:rPr>
      </w:pPr>
      <w:r w:rsidRPr="00DE4321">
        <w:rPr>
          <w:rStyle w:val="a4"/>
          <w:sz w:val="28"/>
          <w:szCs w:val="28"/>
          <w:bdr w:val="none" w:sz="0" w:space="0" w:color="auto" w:frame="1"/>
        </w:rPr>
        <w:t>Результат проекта: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>Дети познакомились:</w:t>
      </w:r>
    </w:p>
    <w:p w:rsidR="00DE4321" w:rsidRPr="00DE4321" w:rsidRDefault="00DE4321" w:rsidP="00DE43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>С праздником Пасха, обычаями и традициями его проведения.</w:t>
      </w:r>
    </w:p>
    <w:p w:rsidR="00DE4321" w:rsidRPr="00DE4321" w:rsidRDefault="00DE4321" w:rsidP="00DE43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>С традиционной Пасхальной кухней.</w:t>
      </w:r>
    </w:p>
    <w:p w:rsidR="00DE4321" w:rsidRPr="00DE4321" w:rsidRDefault="00DE4321" w:rsidP="00DE43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>С народными подвижными играми.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 w:val="0"/>
          <w:sz w:val="28"/>
          <w:szCs w:val="28"/>
          <w:bdr w:val="none" w:sz="0" w:space="0" w:color="auto" w:frame="1"/>
        </w:rPr>
      </w:pPr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>Была: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 w:val="0"/>
          <w:sz w:val="28"/>
          <w:szCs w:val="28"/>
          <w:bdr w:val="none" w:sz="0" w:space="0" w:color="auto" w:frame="1"/>
        </w:rPr>
      </w:pPr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>1.Оформлена выставка детского творчества, посвящённая празднику Пасха.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 w:val="0"/>
          <w:sz w:val="28"/>
          <w:szCs w:val="28"/>
          <w:bdr w:val="none" w:sz="0" w:space="0" w:color="auto" w:frame="1"/>
        </w:rPr>
      </w:pPr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>2. Собраны фотографии, отражающие различные этапы работы над проектом.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 w:val="0"/>
          <w:sz w:val="28"/>
          <w:szCs w:val="28"/>
          <w:bdr w:val="none" w:sz="0" w:space="0" w:color="auto" w:frame="1"/>
        </w:rPr>
      </w:pPr>
      <w:r w:rsidRPr="00DE4321">
        <w:rPr>
          <w:rStyle w:val="a4"/>
          <w:b w:val="0"/>
          <w:sz w:val="28"/>
          <w:szCs w:val="28"/>
          <w:bdr w:val="none" w:sz="0" w:space="0" w:color="auto" w:frame="1"/>
        </w:rPr>
        <w:t>3. Подготовлена и показана детям презентация   «Пасха».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1</w:t>
      </w:r>
    </w:p>
    <w:p w:rsidR="00DE4321" w:rsidRPr="00B80EA2" w:rsidRDefault="00DE4321" w:rsidP="00DE4321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Пословицы, поговорки, загадки и стихи про Пасху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Светлое Воскресение Христово называется Пасхой и относится к самым главным праздником христианской церкви. Воспоминания о страданиях и воскресении Христа легли в церковную обрядность Страстной недели поста и Святой недели Пасхи. Всего же Пасха празднуется сорок дней. От весеннего языческого праздника христианская Пасха взяла ритуал освящения куличей, изготовление творожной пасхи, крашение яиц.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 яичко Христову дню.</w:t>
      </w:r>
      <w:r w:rsidRPr="00B80E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Христос воскрес и для вас!</w:t>
      </w:r>
      <w:r w:rsidRPr="00B80E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 </w:t>
      </w:r>
      <w:proofErr w:type="spellStart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дураку</w:t>
      </w:r>
      <w:proofErr w:type="spellEnd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яичко — что покатил, то и разбил!</w:t>
      </w:r>
      <w:r w:rsidRPr="00B80E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ему яичко, да еще и облупленное!</w:t>
      </w:r>
      <w:r w:rsidRPr="00B80E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черненька курица, да на белых яичках сидит!!</w:t>
      </w:r>
      <w:r w:rsidRPr="00B80E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 — праздников праздник и торжество торжеств.</w:t>
      </w:r>
      <w:r w:rsidRPr="00B80E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 – “Царь дней”.</w:t>
      </w:r>
      <w:r w:rsidRPr="00B80E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на Пасху небо ясно, солнышко улыбается – к хорошему урожаю и лету.</w:t>
      </w:r>
      <w:r w:rsidRPr="00B80E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святой неделе дожди – добрая рожь.</w:t>
      </w:r>
      <w:r w:rsidRPr="00B80E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Святой недели гром – к хорошему урожаю.</w:t>
      </w:r>
      <w:r w:rsidRPr="00B80E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с пасхальной горки в лето катится.</w:t>
      </w:r>
      <w:r w:rsidRPr="00B80E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2-й день Пасхи будет ясная погода – лето будет дождливое, если пасмурное сухое.</w:t>
      </w:r>
    </w:p>
    <w:p w:rsidR="00DE4321" w:rsidRPr="00DE4321" w:rsidRDefault="00DE4321" w:rsidP="00DE4321">
      <w:pPr>
        <w:pStyle w:val="c15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DE4321">
        <w:rPr>
          <w:sz w:val="28"/>
          <w:szCs w:val="28"/>
        </w:rPr>
        <w:t>Весть летит во все концы:</w:t>
      </w:r>
      <w:r w:rsidRPr="00B80EA2">
        <w:rPr>
          <w:sz w:val="28"/>
          <w:szCs w:val="28"/>
        </w:rPr>
        <w:br/>
      </w:r>
      <w:r w:rsidRPr="00DE4321">
        <w:rPr>
          <w:sz w:val="28"/>
          <w:szCs w:val="28"/>
        </w:rPr>
        <w:t>Трубят Ангелы-гонцы,</w:t>
      </w:r>
      <w:r w:rsidRPr="00B80EA2">
        <w:rPr>
          <w:sz w:val="28"/>
          <w:szCs w:val="28"/>
        </w:rPr>
        <w:br/>
      </w:r>
      <w:r w:rsidRPr="00DE4321">
        <w:rPr>
          <w:sz w:val="28"/>
          <w:szCs w:val="28"/>
        </w:rPr>
        <w:t>В небесах поют Христа:</w:t>
      </w:r>
      <w:r w:rsidRPr="00B80EA2">
        <w:rPr>
          <w:sz w:val="28"/>
          <w:szCs w:val="28"/>
        </w:rPr>
        <w:br/>
      </w:r>
      <w:r w:rsidRPr="00DE4321">
        <w:rPr>
          <w:sz w:val="28"/>
          <w:szCs w:val="28"/>
        </w:rPr>
        <w:t>Он от тления восстал!</w:t>
      </w:r>
      <w:r w:rsidRPr="00B80EA2">
        <w:rPr>
          <w:sz w:val="28"/>
          <w:szCs w:val="28"/>
        </w:rPr>
        <w:br/>
      </w:r>
      <w:r w:rsidRPr="00DE4321">
        <w:rPr>
          <w:sz w:val="28"/>
          <w:szCs w:val="28"/>
        </w:rPr>
        <w:t>То не выдумка, не сказка,</w:t>
      </w:r>
      <w:r w:rsidRPr="00B80EA2">
        <w:rPr>
          <w:sz w:val="28"/>
          <w:szCs w:val="28"/>
        </w:rPr>
        <w:br/>
      </w:r>
      <w:r w:rsidRPr="00DE4321">
        <w:rPr>
          <w:sz w:val="28"/>
          <w:szCs w:val="28"/>
        </w:rPr>
        <w:t>Главный праздник - наша ...! (Пасха)</w:t>
      </w:r>
    </w:p>
    <w:p w:rsidR="00DE4321" w:rsidRPr="00DE4321" w:rsidRDefault="00DE4321" w:rsidP="00DE432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E4321">
        <w:rPr>
          <w:sz w:val="28"/>
          <w:szCs w:val="28"/>
        </w:rPr>
        <w:t>Солнышко играет, и щебечут птички,</w:t>
      </w:r>
      <w:r w:rsidRPr="00B80EA2">
        <w:rPr>
          <w:sz w:val="28"/>
          <w:szCs w:val="28"/>
        </w:rPr>
        <w:br/>
      </w:r>
      <w:r w:rsidRPr="00DE4321">
        <w:rPr>
          <w:sz w:val="28"/>
          <w:szCs w:val="28"/>
        </w:rPr>
        <w:t>Украшение стола – красные ... (Яички)</w:t>
      </w:r>
    </w:p>
    <w:p w:rsidR="00DE4321" w:rsidRPr="00DE4321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Напекли хозяюшки к празднику в печи</w:t>
      </w:r>
      <w:r w:rsidRPr="00B80E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Пышные, румяные чудо - ... (Куличи)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только в Пасху солнце так играет!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Колокола несут благую весть.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все от </w:t>
      </w:r>
      <w:proofErr w:type="gramStart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</w:t>
      </w:r>
      <w:proofErr w:type="gramEnd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велика знают: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Христос воскрес! Воистину воскрес! 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Чудо! Пасха наступила,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людям подарила.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говорю, любя: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Пусть Господь хранит тебя!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Расписные кличи, крашеные яйца,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праздничным столом гости собираются.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сегодня я желаю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мире жить, не унывая. 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сыночка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Поцелую в щечку.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скажу: «Христос воскрес!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будет до небес!»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 Великий позади! Наступила Пасха!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Наполняет нам сердца добротой и лаской.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 – это день чудес.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Говорим: «Христос воскрес!»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Ликуют люди, и даже лес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Тихонько шепчет: «Христос воскрес!»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этот праздник любим у нас!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 Христос в самый добрый час!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Христос воскрес, воскресли все надежды.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люди верят в чудеса.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Сияет солнце радостней, чем прежде,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синевой сверкают небеса.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Пушинки вербы – символ возрожденья.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Воскресла жизнь. Воскреснет вновь и вновь!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в день святого воскресенья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Воскреснут снова Вера и Любовь!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Поют с утра колокола,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Кулич и яйца на столе.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на земле!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Святая Пасха к нам пришла!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святою Пасхой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на землю сказка.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Святое Воскресенье –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символ возрожденья.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2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Рисование роспись пасхального яйца «Яичко не простое, а расписное».</w:t>
      </w:r>
    </w:p>
    <w:p w:rsidR="00DE4321" w:rsidRPr="00B80EA2" w:rsidRDefault="00DE4321" w:rsidP="00DE4321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Программное содержание: </w:t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детей с пасхальными традициями, продолжать учить составлять узор из знакомых элементов на предложенной форме – силуэт яйца; воспитывать отзывчивость, самостоятельность; развивать творческий потенциал ребенка, его познавательную активность, воображение. 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321" w:rsidRPr="00B80EA2" w:rsidRDefault="00DE4321" w:rsidP="00DE43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3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Беседа на тему: «Что такое Пасха?»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люблю я праздник Пасхи!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Приготовлюсь к четвергу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яички красит,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ей тоже помогу.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скорлупке хрупкой, тонкой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людей, для красоты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Крашу кисточкой тихонько: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Крестик, солнышко, цветы.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светлый праздник Воскресенья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Подарю своим друзьям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яичку, с поздравленьем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скажу: «Раскрасил сам»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– победа жизни над смертью, праздник любви, мира и светлой жизни. Когда-то давно Господь послал на Землю своего сына-Иисуса, который должен был научить народ смирению и любви. Христос принес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в жертву, чтобы показать людям истинную любовь – это любовь к Богу. Своей смертью, а затем воскрешением, Христос поведал людям, что жизнь не заканчивается смертью. Неизбежный конец жизни приводи</w:t>
      </w:r>
      <w:proofErr w:type="gramStart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т к встр</w:t>
      </w:r>
      <w:proofErr w:type="gramEnd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 с Богом. Вот это воскрешение – победу над смертью и празднуют люди каждый год весной – и называется этот праздник Пасха.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неделю, предшествующую Пасхе, называют Страстной. Особо выделяют последние дни Страстной недели – Чистый Четверг (день очищения от грехов), Страстная Пятница (упоминание о распятии и смерти Иисуса Христа), Великая Суббота (день печали), и Светлое Воскресение Христово - праздник жизни и победы над смертью.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Чистого Четверга, мы начинаем готовиться к встрече Пасхи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–сначала убирать дом, а потом красим яйца и печем куличи.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Пасхи продолжается целую неделю. И называется эта неделя по-разному - пасхальной, светлой, святой. Люди ходят, друг к другу в гости, веселятся.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городах качались на качелях, каруселях, играли в горелки. В деревнях устраивали игры, хороводы.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думали о будущем урожае и посевных работах и чтобы пробудить землю от зимнего сна, чтобы был хороший урожай катали по земле крашеные яички.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Беседа на тему: «Почему мы красим яйца на Пасху?»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«Царь – день», или «Велик – день</w:t>
      </w:r>
      <w:proofErr w:type="gramStart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называли праздник Пасхи в народе. Пасха это день всеобщего равенства, любви и милосердия. Люди приветствовали друг друга словами «Христос</w:t>
      </w:r>
      <w:proofErr w:type="gramStart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оскрес»,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звучало «Воистину воскрес», трижды целовались, дарили друг другу красные яйца. Этот обычай очень давний; Христос дал нам жизнь, а яйцо это знак жизни. Мы ведь знаем, что из яйца выходит живое существо.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-Кто, вылупляется из яйца? (ответы детей).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Призадумалось яйцо: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я, в конце концов?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Лебедь, утка, или я, ядовитая змея?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вы думаете, в какой цвет красили яйца наши предки?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почему?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-Красный цвет – это цвет радости. И ещѐ это цвет крови, которой Христос освятил жизнь.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 тех пор люди стали приветствовать друг друга красным яйцом, как знаком вечной жизни.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как в старину красили яйца. Первоначально яйца окрашивались только в красный цвет, позже их стали окрашивать во всевозможные цвета, рисовали на них пейзажи, записывали даже свои мысли.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старину яйца окрашивали с помощью ярких лоскутков и ниток, которые линяли.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смачивали водой, и обкладывали лоскутками и нитками, заворачивали в белую тряпочку и крепко заматывали ниткой, затем варили.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Красили яйца в четверг перед праздником, всей семьѐй. Бытовало поверье, что яйца, сваренные в крутую в чистый четверг, предохраняют от болезней, если их есть на Пасху, а скорлупу от яиц зарыть в землю на пастбище где пасли скот, это надѐжно защищало домашних животных от сглаза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всяких несчастий.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самое главное, что вы должны запомнить, Пасха – день всеобщего равенства, любви и милосердия. Не обижайте младших, будьте внимательны и послушны старшим, щедры к бедным, добры к нашим четвероногим и крылатым друзьям.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ваших душах царит любовь и милосердие.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4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Коллективная работа «Пасхальная корзина» (смешанная техника).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Программное содержание: </w:t>
      </w:r>
      <w:r w:rsidRPr="00B80E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представление о христианских праздниках. Подробно рассказать о светлом празднике Пасха; вызвать у детей желание совместно изготовить Пасхальную корзину с писанками к празднику Пасха, закреплять умение лепить из пластилина предметы разной величины и формы, уметь декорировать полученное изделие, закрепить знание основных цветов и форм.</w:t>
      </w:r>
    </w:p>
    <w:p w:rsidR="00DE4321" w:rsidRPr="00B80EA2" w:rsidRDefault="00DE4321" w:rsidP="00DE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321" w:rsidRPr="00B80EA2" w:rsidRDefault="00DE4321" w:rsidP="00DE43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5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Аппликация «Куличи и крашенки"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Программное содержание: </w:t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 рассказать о светлом празднике Пасха; пополнить словарный запас детей словами: Пасха, писанка, кулич, </w:t>
      </w:r>
      <w:proofErr w:type="spellStart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крашенка</w:t>
      </w:r>
      <w:proofErr w:type="spellEnd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вызвать у детей желание изготовить открытку  к празднику Пасха, развивать мелкую моторику пальцев рук; закреплять ранее полученные навыки в лепке; поощрять желание детей доводить дело до конца.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321" w:rsidRPr="00B80EA2" w:rsidRDefault="00DE4321" w:rsidP="00DE43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6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Консультация для родителей «Пасхальные традиции и значение для семьи».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Пасха</w:t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самый большой и светлый праздник христианской церкви. Празднуется он в первое воскресенье первого весеннего новолуния. Отмечали его торжественно.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праздника происходит от еврейского слова, означающего </w:t>
      </w:r>
      <w:r w:rsidRPr="00DE43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«исход»</w:t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избавление. Точная дата празднования определяется по лунному календарю.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Pr="00DE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Пасха</w:t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праздником древних иудейских скотоводческих и земледельческих племён. В этот день люди умилостивляли духов, чтобы заручиться их помощь. И поддержкой в период, когда нарождался скот и начиналась жатва. Это был праздник весны и перехода на новые пастбища.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Затем, с развитием земледелия, он превратился в праздник </w:t>
      </w:r>
      <w:r w:rsidRPr="00DE43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«опресноков»</w:t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праздника пресных хлебов </w:t>
      </w:r>
      <w:r w:rsidRPr="00DE43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 этому времени уже поспевали первые хлеба)</w:t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мотив древнего праздника – воскресение, возрождение природы после долгого периода зимы.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</w:t>
      </w:r>
      <w:r w:rsidRPr="00DE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Пасхи</w:t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 наполнялись толпами народа. В каждом доме готовили угощение к празднику. На праздничном столе обязательно должны быть </w:t>
      </w:r>
      <w:r w:rsidRPr="00DE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пасха</w:t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кулич и крашеные яйца. Обычно их готовили в четверг, а субботу относили в церковь, чтобы освятить.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Пасхальное яйцо</w:t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в руке обычное куриное яйцо. Такое уж ли оно обычное?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– древнейший языческий символ воскресения из мертвых.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выглядит как мертвый камень: гладкое, неподвижное, но в нём скрыто удивительное чудо, в нём бьётся жизнь. Яйцо известно во многих странах и религиях как символ жизни. Появление из мертвой, твёрдой скорлупы живого организма всегда вызывало священный трепет у человека. У древних славян яйцо считалось источником вечной жизни.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Обычай красить яйца появился во времена языческие – тогда яйца красились в жертву богам и окрашивались жертвенной кровью ягнёнка.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принятия христианства на Руси языческий праздник встречи Весны органично слился с христианской </w:t>
      </w:r>
      <w:r w:rsidRPr="00DE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Пасхой</w:t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среди прочего приняв традицию дарить в этот день красное яйцо. Яйцо стало непременным </w:t>
      </w:r>
      <w:r w:rsidRPr="00DE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пасхальным сувениром</w:t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Разноцветное, с орнаментом или рисунком его в обязательном порядке дарили близким, знакомым, родственникам и друзьям. Яркий тому пример – изготовленные ювелирным домом Фаберже подарки для членов царской семьи.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славянском мире исстари было принято встречать приход весны украшенными собственноручно яйцами. Расписывая их, женщина связывала с этим свои надежды и пожелания, которые вплетались в наносимый узор. Так из поколения в поколение складывались орнаменты, наполненные заветным смыслом, который, как считалось, может повлиять на благоденствие семьи и близких, на поведение природы, на исполнение сокровенных желаний и чаяний.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покрасить </w:t>
      </w:r>
      <w:r w:rsidRPr="00DE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пасхальные яйца</w:t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предки использовали растительные красители, которые изготавливали заранее: дубовую и яблоневую кору, ольховые шишки, луковую шелуху, зеленую рожь, корни крапивы, цветы мальвы. Подобные яйца в древности назывались </w:t>
      </w:r>
      <w:proofErr w:type="spellStart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крашенками</w:t>
      </w:r>
      <w:proofErr w:type="spellEnd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Крашенки - это, прежде всего ритуальная еда. Здесь не имеет значение ни размер, ни цвет; главное, чтобы оно было целым и свежим.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существовало и другое яйцо – то, которое служило оберегом в течение всего года. Его называли </w:t>
      </w:r>
      <w:proofErr w:type="spellStart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писанкой</w:t>
      </w:r>
      <w:proofErr w:type="spellEnd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отличало оно строгим правилам орнамента, традиционными цветами: белый, желтый, красный и чёрный, и непременно, было сырое. На </w:t>
      </w:r>
      <w:r w:rsidRPr="00DE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пасхальном</w:t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 </w:t>
      </w:r>
      <w:proofErr w:type="spellStart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писанкам</w:t>
      </w:r>
      <w:proofErr w:type="spellEnd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отводилась место возле кулича.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Крашение яиц начиналось с первым ударом грома или колокола. Окунув яйцо в краску, женщина шёпотом произносила священный заговор – молитву.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Предназначались </w:t>
      </w:r>
      <w:proofErr w:type="spellStart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писанки</w:t>
      </w:r>
      <w:proofErr w:type="spellEnd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для дарения. Считалось, что если подарят друг другу чужие по крови люди </w:t>
      </w:r>
      <w:r w:rsidRPr="00DE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пасхальное яичко</w:t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станут роднее, будут жить в мире да согласии как братья и сёстры. Так исполнялся священный обряд братания. Окрашивали примерно 100 – 200 яиц. В течение праздника, их раздавали приходящим </w:t>
      </w:r>
      <w:r w:rsidRPr="00DE43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«христосоваться»</w:t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детям, а также в первый день праздника разговлялись всей семьей.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Крестьяне верили, что при помощи </w:t>
      </w:r>
      <w:r w:rsidRPr="00DE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пасхального</w:t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яйца души умерших могут получить облегчение на том свете, для чего нужно сходить на кладбище, положить на могилку яйцо и скормить его </w:t>
      </w:r>
      <w:r w:rsidRPr="00DE43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«вольной»</w:t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птице.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</w:t>
      </w:r>
      <w:r w:rsidRPr="00DE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пасхального яйца</w:t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считалось, получают облегчение от всех болезней и напастей. Если яйцо, полученное при христосовании от священника, сохранить на божнице в течение 3 и даже 12 лет, то стоит только такое яйцо съесть тяжело больным - и всю </w:t>
      </w:r>
      <w:proofErr w:type="gramStart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хворь</w:t>
      </w:r>
      <w:proofErr w:type="gramEnd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рукой снимет.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старинным поверьям, помогает яйцо и при тушении пожаров, и в земледельческих работах. В Ярославской губернии с </w:t>
      </w:r>
      <w:r w:rsidRPr="00DE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пасхальным</w:t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яйцом искали пропавшую или заблудившуюся скотину. В некоторых местах яйцом гладили скотину по хребту, чтобы та не болела и чтобы шерсть у неё была гладкой.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Подарить яичко друг другу – главный обычай этого светлого праздника.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Праздничные столы ломились на </w:t>
      </w:r>
      <w:r w:rsidRPr="00DE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Пасху</w:t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самых разных блюд. Даже в самых бедных домах старались, чтобы </w:t>
      </w:r>
      <w:r w:rsidRPr="00DE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пасхальный стол был обильным</w:t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. Царем на столе был освященный кулич.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Неделя после </w:t>
      </w:r>
      <w:r w:rsidRPr="00DE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Пасхи</w:t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народа называлась славною, великою и радостною. Со святой недели начинались городские и сельские гуляния, разыгрывались хороводы, люди закликали, зазывали весну: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Вылети, сизая галочка, вынеси золотые ключики,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Замкни холодную зиму, отомкни </w:t>
      </w:r>
      <w:proofErr w:type="gramStart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тёплое</w:t>
      </w:r>
      <w:proofErr w:type="gramEnd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летечко</w:t>
      </w:r>
      <w:proofErr w:type="spellEnd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E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Пасху</w:t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катали яйца в лотке по жёлобу. Этой забаве предавались и дети, и взрослые. Каждый норовил при катании разбить яйцо своего </w:t>
      </w:r>
      <w:r w:rsidRPr="00DE43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«противника»</w:t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чего оно переходило в собственность хозяина уцелевшего яйца.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Святая </w:t>
      </w:r>
      <w:r w:rsidRPr="00DE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Пасха</w:t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занимала особое место в духовной жизни людей, поскольку с ней были связаны представления о вечном обновлении жизни, о возрождении и очищении человеческой души. Праздники, и особенно такие светлые, как </w:t>
      </w:r>
      <w:r w:rsidRPr="00DE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пасха</w:t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объединяли людей в едином чувстве, настроении и состоянии души. Такие праздники духовно сплачивали разобщенных людей. Они объединяли семьи. Члены семьи, пусть на короткое время, собирались вместе, объединённые общим делом, подготовкой к празднику, радостным чувством, весёлым застольем.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сейчас </w:t>
      </w:r>
      <w:r w:rsidRPr="00DE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Пасха</w:t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 ней и те обряды, обычаи, что складывались веками, возвращаются на русскую землю.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 же важно не только понимание сути и значения этого светлого праздника, но и атмосфера, совместное переживание радостного момента с родными людьми. Думаю, что воспоминания об этом он сохранит на всю жизнь.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7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Советы родителям «Готовимся к Пасхе. Как провести выходные вместе с ребёнком во время Пасхи?».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Пасха – прекрасный повод приобщить детей к православным традициям и культуре наших предков. Это семейный праздник, поэтому непременно проведите </w:t>
      </w:r>
      <w:r w:rsidRPr="00DE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Пасху с детьми.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семья не отличается высокой религиозностью, но есть желание </w:t>
      </w:r>
      <w:proofErr w:type="gramStart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о христианских обычаях и праздниках, стоит начать познавать их именно накануне Пасхи, ведь это один из самых прекрасных и значимых христианских (православных) праздников.</w:t>
      </w:r>
    </w:p>
    <w:p w:rsidR="00DE4321" w:rsidRPr="00DE4321" w:rsidRDefault="00DE4321" w:rsidP="00DE4321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321" w:rsidRPr="00DE4321" w:rsidRDefault="00DE4321" w:rsidP="00DE4321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321" w:rsidRPr="00B80EA2" w:rsidRDefault="00DE4321" w:rsidP="00DE4321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рассказать детям о Пасхе?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постарайтесь рассказать детям о Господе нашем Иисусе Христе и его мученическом подвиге во имя Человечества. Если в доме есть детская Библия, почитайте ее ребенку, дайте посмотреть красочные картинки – в детской Библии доступным для ребенка языком повествуется о жизни Иисуса Христа и том, что значит для христиан его Воскресение, в чем смысл Пасхи.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рассказа вместе с детьми займитесь изготовлением пасхальных сувениров - в таком творчестве заложен глубокий смысл: ребенок не только созерцает и слушает, но и сам, своими руками творит то, что приближает его к пониманию основ христианства. </w:t>
      </w:r>
      <w:r w:rsidRPr="00DE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Пасхи детям</w:t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прекрасный повод для культурного развития ребенка.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работы расскажите вашему чаду притчу о Марии Магдалине и первом красном яйце. Если помните, Мария Магдалина преподнесла императору простое яичко, которое в подтверждение ее слов о Воскресение Христа, стало краснеть на глазах у изумленной толпы. Это чудо и положило начало традиции красить яйца – яйцо во многих культурах является символом новой жизни, возрождения. В христианстве – это символ крови Христа и его Воскресения.</w:t>
      </w:r>
    </w:p>
    <w:p w:rsidR="00DE4321" w:rsidRPr="00B80EA2" w:rsidRDefault="00DE4321" w:rsidP="00DE4321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Накануне Пасхи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можно вместе с ребенком сделать накануне Пасхи? Как сделать так, чтобы </w:t>
      </w:r>
      <w:r w:rsidRPr="00DE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Пасха для детей</w:t>
      </w: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интересным, запоминающимся праздником? Попробуйте вместе покрасить яйца– </w:t>
      </w:r>
      <w:proofErr w:type="gramStart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proofErr w:type="gramEnd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я этого можно запастись пищевыми красками и луковой шелухой.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будет по силам расписывать яички пищевыми красителями, разведенными мамой. Если малыш слишком мал, попробуйте пойти на маленькую хитрость: на каждом вареном яйце тонкой свечкой (для торта) нарисуйте буквы Х.В., цветы и голубей, орнаменты. Отдайте эти «полуфабрикаты» ребенку, пусть он полностью закрасит каждое яйцо. Сквозь краску проступит неокрашенный контур от свечи, это будет очень красиво, а для ребенка еще и таинственно. Можете не раскрывать ему секреты, пусть верит в чудо! Ребенку интересно будет и «колдовать» с термонаклейками, только будьте осторожны с кипятком, держите все под контролем.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понравится ребенку изготовление яиц-сувениров. Самым доступным и недорогим способом изготовления сувениров может стать работа в технике папье-маше. Для этого нужно вылепить пасхальное яйцо из пластилина в натуральную величину и обклеить его туалетной бумагой, смоченной в клейстере или клее ПВА (если ребенок маленький – безопаснее использовать клейстер). Если трудно воспроизвести форму яйца, то можно взять обычное яйцо, проделать в нем дырочку, выпустить содержимое (пойдет на тесто для куличей) и обмазать густо сначала пластилином, затем бумагой с клеем. Поделке нужно дать просохнуть, обычно бывает достаточно 12 часов, после чего можно приступать к самой интересной части – росписи. Рисовать лучше всего, соблюдая пасхальную тематику, для ребенка будет интересно рисовать цветы, звездочки, ангелочков, напомните ему обязательно написать заглавные буквы Х.В., обозначающие Христос Воскрес – главную идею этого чудесного семейного праздника. Если подойти к процессу творчески, то Пасха с детьми будет радостной для всех членов вашей семьи!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будете печь куличики, то позвольте ребенку самому выложить Х.В. на глазури для кулича  при помощи разноцветных присыпок или драже. Это будет для него важно – между делом расспросите его, что значат эти буквы, так вы узнаете, усвоил ли ребенок тему праздника и его символику.</w:t>
      </w:r>
    </w:p>
    <w:p w:rsidR="00DE4321" w:rsidRPr="00B80EA2" w:rsidRDefault="00DE4321" w:rsidP="00DE4321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провести праздник Пасхи с детьми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сходите с детьми в церковь святить куличи, пусть это станет новой традицией вашей семьи. Утро Пасхи должно надолго запомниться ребенку: заранее объясните ему смысл слов «Христос</w:t>
      </w:r>
      <w:proofErr w:type="gramStart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оскрес! Воистину</w:t>
      </w:r>
      <w:proofErr w:type="gramStart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оскрес!», научите, что нужно трижды поцеловаться по русскому обычаю и обменяться крашеными яйцами. После этого садитесь за празднично накрытый стол, постарайтесь, чтобы на нем было много вкусной еды, ярко оформленной и красиво поданной. Покажите ребенку, как можно играть с «</w:t>
      </w:r>
      <w:proofErr w:type="spellStart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крашенками</w:t>
      </w:r>
      <w:proofErr w:type="spellEnd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чокаться, объясните, что победит тот, у кого яйцо останется целым. Поиграйте с детьми в «</w:t>
      </w:r>
      <w:proofErr w:type="spellStart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крутилки</w:t>
      </w:r>
      <w:proofErr w:type="spellEnd"/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раскручивая яички и подмечая, чье яйцо крутится дольше всех.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нравится детям игра «Пасхальное гнездо» - пусть каждый перетаскивает яички в ложке, удерживая ее зубами. У кого в «гнезде» будет больше трофеев, тот и победит!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этот праздник Пасхи с детьми запомнится им как самый светлый и прекрасный день, когда вся семья вместе и счастлива!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распечатать на принтере детскую игру - лабиринт в форме яйца и предложить вашему ребенку помочь пасхальному зайчику найти дорогу к корзинке с яйцами.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321" w:rsidRPr="00B80EA2" w:rsidRDefault="00DE4321" w:rsidP="00DE43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8</w:t>
      </w:r>
    </w:p>
    <w:p w:rsidR="00DE4321" w:rsidRPr="00B80EA2" w:rsidRDefault="00DE4321" w:rsidP="00DE4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Оформление выставки совместных творческих работ родителей и детей «Праздник светлой Пасхи».</w:t>
      </w:r>
    </w:p>
    <w:sectPr w:rsidR="00DE4321" w:rsidRPr="00B80EA2" w:rsidSect="00FB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D62"/>
    <w:multiLevelType w:val="hybridMultilevel"/>
    <w:tmpl w:val="05FCE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912E8"/>
    <w:multiLevelType w:val="multilevel"/>
    <w:tmpl w:val="E292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20AFB"/>
    <w:multiLevelType w:val="hybridMultilevel"/>
    <w:tmpl w:val="198ED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169C7"/>
    <w:multiLevelType w:val="multilevel"/>
    <w:tmpl w:val="9A5A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4321"/>
    <w:rsid w:val="00BB6331"/>
    <w:rsid w:val="00D04C23"/>
    <w:rsid w:val="00DE4321"/>
    <w:rsid w:val="00FB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321"/>
    <w:rPr>
      <w:b/>
      <w:bCs/>
    </w:rPr>
  </w:style>
  <w:style w:type="character" w:customStyle="1" w:styleId="c17">
    <w:name w:val="c17"/>
    <w:basedOn w:val="a0"/>
    <w:rsid w:val="00DE4321"/>
  </w:style>
  <w:style w:type="character" w:customStyle="1" w:styleId="c25">
    <w:name w:val="c25"/>
    <w:basedOn w:val="a0"/>
    <w:rsid w:val="00DE4321"/>
  </w:style>
  <w:style w:type="character" w:customStyle="1" w:styleId="c18">
    <w:name w:val="c18"/>
    <w:basedOn w:val="a0"/>
    <w:rsid w:val="00DE4321"/>
  </w:style>
  <w:style w:type="character" w:customStyle="1" w:styleId="c6">
    <w:name w:val="c6"/>
    <w:basedOn w:val="a0"/>
    <w:rsid w:val="00DE4321"/>
  </w:style>
  <w:style w:type="paragraph" w:customStyle="1" w:styleId="c38">
    <w:name w:val="c38"/>
    <w:basedOn w:val="a"/>
    <w:rsid w:val="00DE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E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E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3198</Words>
  <Characters>18234</Characters>
  <Application>Microsoft Office Word</Application>
  <DocSecurity>0</DocSecurity>
  <Lines>151</Lines>
  <Paragraphs>42</Paragraphs>
  <ScaleCrop>false</ScaleCrop>
  <Company/>
  <LinksUpToDate>false</LinksUpToDate>
  <CharactersWithSpaces>21390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2020-04-16T16:36:00Z</dcterms:created>
  <dcterms:modified xsi:type="dcterms:W3CDTF">2020-04-17T17:05:00Z</dcterms:modified>
</cp:coreProperties>
</file>